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-393"/>
        <w:tblW w:w="11565" w:type="dxa"/>
        <w:tblLook w:val="04A0" w:firstRow="1" w:lastRow="0" w:firstColumn="1" w:lastColumn="0" w:noHBand="0" w:noVBand="1"/>
      </w:tblPr>
      <w:tblGrid>
        <w:gridCol w:w="3855"/>
        <w:gridCol w:w="3855"/>
        <w:gridCol w:w="3855"/>
      </w:tblGrid>
      <w:tr w:rsidR="00A941C6" w:rsidRPr="00A941C6" w14:paraId="1AFA6D2D" w14:textId="77777777" w:rsidTr="00237D9F">
        <w:tc>
          <w:tcPr>
            <w:tcW w:w="11565" w:type="dxa"/>
            <w:gridSpan w:val="3"/>
          </w:tcPr>
          <w:p w14:paraId="21E0338F" w14:textId="0F6B03B3" w:rsidR="00A941C6" w:rsidRPr="00237D9F" w:rsidRDefault="001C4493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75AE751" wp14:editId="713FC6D2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81915</wp:posOffset>
                  </wp:positionV>
                  <wp:extent cx="534390" cy="554163"/>
                  <wp:effectExtent l="0" t="0" r="0" b="0"/>
                  <wp:wrapNone/>
                  <wp:docPr id="144309740" name="Picture 1" descr="Cowbit St Mary's Endowed Church of England Primary School -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wbit St Mary's Endowed Church of England Primary School - Ho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82" b="-2596"/>
                          <a:stretch/>
                        </pic:blipFill>
                        <pic:spPr bwMode="auto">
                          <a:xfrm>
                            <a:off x="0" y="0"/>
                            <a:ext cx="534390" cy="554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7D9F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2EC04BE" wp14:editId="0B71D32F">
                  <wp:simplePos x="0" y="0"/>
                  <wp:positionH relativeFrom="column">
                    <wp:posOffset>5942965</wp:posOffset>
                  </wp:positionH>
                  <wp:positionV relativeFrom="paragraph">
                    <wp:posOffset>82550</wp:posOffset>
                  </wp:positionV>
                  <wp:extent cx="558140" cy="549551"/>
                  <wp:effectExtent l="0" t="0" r="0" b="3175"/>
                  <wp:wrapNone/>
                  <wp:docPr id="129460228" name="Picture 2" descr="Sugar Maple Leaf&quot; Images – Browse 69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gar Maple Leaf&quot; Images – Browse 69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8" t="5537" r="4489" b="4850"/>
                          <a:stretch/>
                        </pic:blipFill>
                        <pic:spPr bwMode="auto">
                          <a:xfrm>
                            <a:off x="0" y="0"/>
                            <a:ext cx="558140" cy="549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BB367A" w14:textId="3F16267F" w:rsidR="00A941C6" w:rsidRPr="00237D9F" w:rsidRDefault="00A941C6" w:rsidP="00237D9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237D9F">
              <w:rPr>
                <w:rFonts w:ascii="Comic Sans MS" w:hAnsi="Comic Sans MS"/>
                <w:sz w:val="32"/>
                <w:szCs w:val="32"/>
                <w:u w:val="single"/>
              </w:rPr>
              <w:t>Autumn Term 1 for Maple Class</w:t>
            </w:r>
          </w:p>
          <w:p w14:paraId="5BE91174" w14:textId="3EC228EF" w:rsidR="00A941C6" w:rsidRPr="00237D9F" w:rsidRDefault="00A941C6" w:rsidP="00237D9F">
            <w:pPr>
              <w:rPr>
                <w:rFonts w:ascii="Comic Sans MS" w:hAnsi="Comic Sans MS"/>
              </w:rPr>
            </w:pPr>
          </w:p>
          <w:p w14:paraId="24BE622A" w14:textId="77777777" w:rsidR="00495FDF" w:rsidRDefault="00457786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Welcome back! </w:t>
            </w:r>
          </w:p>
          <w:p w14:paraId="5C221ADD" w14:textId="5E7AB6A9" w:rsidR="00A941C6" w:rsidRDefault="00457786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hope you have all had a lovely summer break and are</w:t>
            </w:r>
            <w:r w:rsidR="002159E8" w:rsidRPr="00237D9F">
              <w:rPr>
                <w:rFonts w:ascii="Comic Sans MS" w:hAnsi="Comic Sans MS"/>
              </w:rPr>
              <w:t xml:space="preserve"> </w:t>
            </w:r>
            <w:r w:rsidR="00495FDF">
              <w:rPr>
                <w:rFonts w:ascii="Comic Sans MS" w:hAnsi="Comic Sans MS"/>
              </w:rPr>
              <w:t xml:space="preserve">ready for </w:t>
            </w:r>
            <w:r w:rsidR="002159E8" w:rsidRPr="00237D9F">
              <w:rPr>
                <w:rFonts w:ascii="Comic Sans MS" w:hAnsi="Comic Sans MS"/>
              </w:rPr>
              <w:t xml:space="preserve">another school year, </w:t>
            </w:r>
            <w:r w:rsidR="00330AC4">
              <w:rPr>
                <w:rFonts w:ascii="Comic Sans MS" w:hAnsi="Comic Sans MS"/>
              </w:rPr>
              <w:t>in our new classroom</w:t>
            </w:r>
            <w:r w:rsidR="002159E8" w:rsidRPr="00237D9F">
              <w:rPr>
                <w:rFonts w:ascii="Comic Sans MS" w:hAnsi="Comic Sans MS"/>
              </w:rPr>
              <w:t xml:space="preserve">. </w:t>
            </w:r>
          </w:p>
          <w:p w14:paraId="1A0EAE0C" w14:textId="77777777" w:rsidR="00B509CB" w:rsidRDefault="00B509CB" w:rsidP="00237D9F">
            <w:pPr>
              <w:jc w:val="center"/>
              <w:rPr>
                <w:rFonts w:ascii="Comic Sans MS" w:hAnsi="Comic Sans MS"/>
              </w:rPr>
            </w:pPr>
          </w:p>
          <w:p w14:paraId="33870D14" w14:textId="1A7D0FD7" w:rsidR="00B509CB" w:rsidRPr="00237D9F" w:rsidRDefault="00B509CB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are now officially a part of the </w:t>
            </w:r>
            <w:r w:rsidR="00BC652F">
              <w:rPr>
                <w:rFonts w:ascii="Comic Sans MS" w:hAnsi="Comic Sans MS"/>
              </w:rPr>
              <w:t>Keystone Trust</w:t>
            </w:r>
            <w:r w:rsidR="00010A6A">
              <w:rPr>
                <w:rFonts w:ascii="Comic Sans MS" w:hAnsi="Comic Sans MS"/>
              </w:rPr>
              <w:t xml:space="preserve"> and our new </w:t>
            </w:r>
            <w:proofErr w:type="gramStart"/>
            <w:r w:rsidR="00010A6A">
              <w:rPr>
                <w:rFonts w:ascii="Comic Sans MS" w:hAnsi="Comic Sans MS"/>
              </w:rPr>
              <w:t>school</w:t>
            </w:r>
            <w:proofErr w:type="gramEnd"/>
            <w:r w:rsidR="00010A6A">
              <w:rPr>
                <w:rFonts w:ascii="Comic Sans MS" w:hAnsi="Comic Sans MS"/>
              </w:rPr>
              <w:t xml:space="preserve"> name is</w:t>
            </w:r>
            <w:r w:rsidR="00BC652F">
              <w:rPr>
                <w:rFonts w:ascii="Comic Sans MS" w:hAnsi="Comic Sans MS"/>
              </w:rPr>
              <w:t xml:space="preserve"> </w:t>
            </w:r>
            <w:r w:rsidR="00010A6A">
              <w:rPr>
                <w:rFonts w:ascii="Comic Sans MS" w:hAnsi="Comic Sans MS"/>
              </w:rPr>
              <w:t>‘</w:t>
            </w:r>
            <w:proofErr w:type="spellStart"/>
            <w:r w:rsidR="00805598">
              <w:rPr>
                <w:rFonts w:ascii="Comic Sans MS" w:hAnsi="Comic Sans MS"/>
              </w:rPr>
              <w:t>Cowbit</w:t>
            </w:r>
            <w:proofErr w:type="spellEnd"/>
            <w:r w:rsidR="00805598">
              <w:rPr>
                <w:rFonts w:ascii="Comic Sans MS" w:hAnsi="Comic Sans MS"/>
              </w:rPr>
              <w:t xml:space="preserve"> St Mary’s Church of </w:t>
            </w:r>
            <w:r w:rsidR="00010A6A">
              <w:rPr>
                <w:rFonts w:ascii="Comic Sans MS" w:hAnsi="Comic Sans MS"/>
              </w:rPr>
              <w:t>England Academy’</w:t>
            </w:r>
            <w:r w:rsidR="00146352">
              <w:rPr>
                <w:rFonts w:ascii="Comic Sans MS" w:hAnsi="Comic Sans MS"/>
              </w:rPr>
              <w:t>.</w:t>
            </w:r>
          </w:p>
          <w:p w14:paraId="468EAA10" w14:textId="77777777" w:rsidR="002159E8" w:rsidRPr="00237D9F" w:rsidRDefault="002159E8" w:rsidP="00B509CB">
            <w:pPr>
              <w:rPr>
                <w:rFonts w:ascii="Comic Sans MS" w:hAnsi="Comic Sans MS"/>
              </w:rPr>
            </w:pPr>
          </w:p>
          <w:p w14:paraId="4DE4A461" w14:textId="77777777" w:rsidR="00E402DF" w:rsidRDefault="00E402DF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>Let’s have a look at what learning in Maple Class will look like this half term…</w:t>
            </w:r>
          </w:p>
          <w:p w14:paraId="42E65FEA" w14:textId="3AFDA51B" w:rsidR="00D90C33" w:rsidRPr="00237D9F" w:rsidRDefault="00D90C33" w:rsidP="00237D9F">
            <w:pPr>
              <w:jc w:val="center"/>
              <w:rPr>
                <w:rFonts w:ascii="Comic Sans MS" w:hAnsi="Comic Sans MS"/>
              </w:rPr>
            </w:pPr>
          </w:p>
        </w:tc>
      </w:tr>
      <w:tr w:rsidR="00237D9F" w:rsidRPr="00237D9F" w14:paraId="2CF2B98A" w14:textId="77777777" w:rsidTr="00237D9F">
        <w:tc>
          <w:tcPr>
            <w:tcW w:w="3855" w:type="dxa"/>
          </w:tcPr>
          <w:p w14:paraId="143B10AC" w14:textId="5332331E" w:rsidR="00A941C6" w:rsidRPr="00237D9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7D9F">
              <w:rPr>
                <w:rFonts w:ascii="Comic Sans MS" w:hAnsi="Comic Sans MS"/>
                <w:b/>
                <w:bCs/>
              </w:rPr>
              <w:t>English</w:t>
            </w:r>
          </w:p>
        </w:tc>
        <w:tc>
          <w:tcPr>
            <w:tcW w:w="3855" w:type="dxa"/>
          </w:tcPr>
          <w:p w14:paraId="38FB483D" w14:textId="62E1CAEF" w:rsidR="00A941C6" w:rsidRPr="00237D9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7D9F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3855" w:type="dxa"/>
          </w:tcPr>
          <w:p w14:paraId="1B0F1704" w14:textId="5390305D" w:rsidR="00A941C6" w:rsidRPr="00237D9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7D9F">
              <w:rPr>
                <w:rFonts w:ascii="Comic Sans MS" w:hAnsi="Comic Sans MS"/>
                <w:b/>
                <w:bCs/>
              </w:rPr>
              <w:t>H</w:t>
            </w:r>
            <w:r w:rsidR="00CB2905">
              <w:rPr>
                <w:rFonts w:ascii="Comic Sans MS" w:hAnsi="Comic Sans MS"/>
                <w:b/>
                <w:bCs/>
              </w:rPr>
              <w:t>istory / Geography</w:t>
            </w:r>
          </w:p>
        </w:tc>
      </w:tr>
      <w:tr w:rsidR="00A941C6" w:rsidRPr="00237D9F" w14:paraId="30E1D651" w14:textId="77777777" w:rsidTr="00237D9F">
        <w:tc>
          <w:tcPr>
            <w:tcW w:w="3855" w:type="dxa"/>
          </w:tcPr>
          <w:p w14:paraId="5359E347" w14:textId="77777777" w:rsidR="00A941C6" w:rsidRDefault="00A716ED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will be using our ‘Active Planet’ topic on mountains and volcanoes to inspire our writing</w:t>
            </w:r>
            <w:r w:rsidR="006556DB">
              <w:rPr>
                <w:rFonts w:ascii="Comic Sans MS" w:hAnsi="Comic Sans MS"/>
              </w:rPr>
              <w:t xml:space="preserve">. We will be writing </w:t>
            </w:r>
            <w:r w:rsidR="00875792">
              <w:rPr>
                <w:rFonts w:ascii="Comic Sans MS" w:hAnsi="Comic Sans MS"/>
              </w:rPr>
              <w:t>narratives, explanation texts and haikus</w:t>
            </w:r>
            <w:r w:rsidR="006654E1">
              <w:rPr>
                <w:rFonts w:ascii="Comic Sans MS" w:hAnsi="Comic Sans MS"/>
              </w:rPr>
              <w:t>.</w:t>
            </w:r>
          </w:p>
          <w:p w14:paraId="1A48FDD2" w14:textId="77777777" w:rsidR="006654E1" w:rsidRDefault="006654E1" w:rsidP="00237D9F">
            <w:pPr>
              <w:jc w:val="center"/>
              <w:rPr>
                <w:rFonts w:ascii="Comic Sans MS" w:hAnsi="Comic Sans MS"/>
              </w:rPr>
            </w:pPr>
          </w:p>
          <w:p w14:paraId="051DDDF7" w14:textId="38D9FEAC" w:rsidR="006654E1" w:rsidRPr="00237D9F" w:rsidRDefault="006654E1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Guided Reading</w:t>
            </w:r>
            <w:r w:rsidR="002B0D43">
              <w:rPr>
                <w:rFonts w:ascii="Comic Sans MS" w:hAnsi="Comic Sans MS"/>
              </w:rPr>
              <w:t xml:space="preserve">, </w:t>
            </w:r>
            <w:r w:rsidR="00D15944">
              <w:rPr>
                <w:rFonts w:ascii="Comic Sans MS" w:hAnsi="Comic Sans MS"/>
              </w:rPr>
              <w:t xml:space="preserve">we will be practising our reading skills with the </w:t>
            </w:r>
            <w:r w:rsidR="0012354D">
              <w:rPr>
                <w:rFonts w:ascii="Comic Sans MS" w:hAnsi="Comic Sans MS"/>
              </w:rPr>
              <w:t xml:space="preserve">fiction </w:t>
            </w:r>
            <w:r w:rsidR="00D15944">
              <w:rPr>
                <w:rFonts w:ascii="Comic Sans MS" w:hAnsi="Comic Sans MS"/>
              </w:rPr>
              <w:t>text, ‘The Invisible Dog’.</w:t>
            </w:r>
          </w:p>
        </w:tc>
        <w:tc>
          <w:tcPr>
            <w:tcW w:w="3855" w:type="dxa"/>
          </w:tcPr>
          <w:p w14:paraId="65D90261" w14:textId="4FEBB4E2" w:rsidR="00A941C6" w:rsidRPr="00237D9F" w:rsidRDefault="00E402DF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>We are starting the term looking at place value up to 1,000</w:t>
            </w:r>
            <w:r w:rsidR="00CA608A" w:rsidRPr="00237D9F">
              <w:rPr>
                <w:rFonts w:ascii="Comic Sans MS" w:hAnsi="Comic Sans MS"/>
              </w:rPr>
              <w:t xml:space="preserve"> for year 3 and up to 10,000 for year 4. We will then go on to addition and subtraction using three-digit numbers for year 3 and four-digit numbers for year 4. We will be using different manipulatives such as base ten, place value counters and part-whole/place value charts. </w:t>
            </w:r>
          </w:p>
        </w:tc>
        <w:tc>
          <w:tcPr>
            <w:tcW w:w="3855" w:type="dxa"/>
          </w:tcPr>
          <w:p w14:paraId="5BEB3D3F" w14:textId="77777777" w:rsidR="00A941C6" w:rsidRDefault="00207D04" w:rsidP="00CB290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will have a geography topic this half term</w:t>
            </w:r>
            <w:r w:rsidR="004E6076">
              <w:rPr>
                <w:rFonts w:ascii="Comic Sans MS" w:hAnsi="Comic Sans MS"/>
              </w:rPr>
              <w:t xml:space="preserve">, called ‘Active Planet’. </w:t>
            </w:r>
            <w:r w:rsidR="00CA608A" w:rsidRPr="00237D9F">
              <w:rPr>
                <w:rFonts w:ascii="Comic Sans MS" w:hAnsi="Comic Sans MS"/>
              </w:rPr>
              <w:t xml:space="preserve"> </w:t>
            </w:r>
          </w:p>
          <w:p w14:paraId="64542E7A" w14:textId="77777777" w:rsidR="00FA4291" w:rsidRDefault="00FA4291" w:rsidP="00CB290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topic, we will be learning how</w:t>
            </w:r>
            <w:r w:rsidR="00630552">
              <w:rPr>
                <w:rFonts w:ascii="Comic Sans MS" w:hAnsi="Comic Sans MS"/>
              </w:rPr>
              <w:t xml:space="preserve"> and why</w:t>
            </w:r>
            <w:r>
              <w:rPr>
                <w:rFonts w:ascii="Comic Sans MS" w:hAnsi="Comic Sans MS"/>
              </w:rPr>
              <w:t xml:space="preserve"> mountain ranges and volcanoes occur</w:t>
            </w:r>
            <w:r w:rsidR="009C06F4">
              <w:rPr>
                <w:rFonts w:ascii="Comic Sans MS" w:hAnsi="Comic Sans MS"/>
              </w:rPr>
              <w:t>.</w:t>
            </w:r>
          </w:p>
          <w:p w14:paraId="6247AB18" w14:textId="77777777" w:rsidR="006254DF" w:rsidRDefault="006254DF" w:rsidP="00CB2905">
            <w:pPr>
              <w:jc w:val="center"/>
              <w:rPr>
                <w:rFonts w:ascii="Comic Sans MS" w:hAnsi="Comic Sans MS"/>
              </w:rPr>
            </w:pPr>
          </w:p>
          <w:p w14:paraId="513D1F2D" w14:textId="00C6B62E" w:rsidR="009C06F4" w:rsidRPr="00237D9F" w:rsidRDefault="009C06F4" w:rsidP="00CB290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will also use maps and atlases to discover </w:t>
            </w:r>
            <w:r w:rsidR="007F62FE">
              <w:rPr>
                <w:rFonts w:ascii="Comic Sans MS" w:hAnsi="Comic Sans MS"/>
              </w:rPr>
              <w:t>where mountain ranges and volcanoes are on our planet, and why they formed there.</w:t>
            </w:r>
          </w:p>
        </w:tc>
      </w:tr>
      <w:tr w:rsidR="00A941C6" w:rsidRPr="00237D9F" w14:paraId="6ECA1FE4" w14:textId="77777777" w:rsidTr="00237D9F">
        <w:tc>
          <w:tcPr>
            <w:tcW w:w="3855" w:type="dxa"/>
          </w:tcPr>
          <w:p w14:paraId="14FC0A23" w14:textId="434DC6CE" w:rsidR="00A941C6" w:rsidRPr="00237D9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7D9F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3855" w:type="dxa"/>
          </w:tcPr>
          <w:p w14:paraId="241DAFEB" w14:textId="51F6E447" w:rsidR="00A941C6" w:rsidRPr="00237D9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7D9F">
              <w:rPr>
                <w:rFonts w:ascii="Comic Sans MS" w:hAnsi="Comic Sans MS"/>
                <w:b/>
                <w:bCs/>
              </w:rPr>
              <w:t>R.E.</w:t>
            </w:r>
          </w:p>
        </w:tc>
        <w:tc>
          <w:tcPr>
            <w:tcW w:w="3855" w:type="dxa"/>
          </w:tcPr>
          <w:p w14:paraId="21F27DA0" w14:textId="03FC4729" w:rsidR="00A941C6" w:rsidRPr="00237D9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37D9F">
              <w:rPr>
                <w:rFonts w:ascii="Comic Sans MS" w:hAnsi="Comic Sans MS"/>
                <w:b/>
                <w:bCs/>
              </w:rPr>
              <w:t>R.S.</w:t>
            </w:r>
            <w:proofErr w:type="gramStart"/>
            <w:r w:rsidRPr="00237D9F">
              <w:rPr>
                <w:rFonts w:ascii="Comic Sans MS" w:hAnsi="Comic Sans MS"/>
                <w:b/>
                <w:bCs/>
              </w:rPr>
              <w:t>H.E</w:t>
            </w:r>
            <w:proofErr w:type="gramEnd"/>
          </w:p>
        </w:tc>
      </w:tr>
      <w:tr w:rsidR="00A941C6" w:rsidRPr="00237D9F" w14:paraId="424F17C1" w14:textId="77777777" w:rsidTr="00237D9F">
        <w:tc>
          <w:tcPr>
            <w:tcW w:w="3855" w:type="dxa"/>
          </w:tcPr>
          <w:p w14:paraId="7C4867E5" w14:textId="77777777" w:rsidR="006254DF" w:rsidRDefault="003E5290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 xml:space="preserve">This half term we will be working on a </w:t>
            </w:r>
            <w:r w:rsidR="00CA1F76">
              <w:rPr>
                <w:rFonts w:ascii="Comic Sans MS" w:hAnsi="Comic Sans MS"/>
              </w:rPr>
              <w:t>physics</w:t>
            </w:r>
            <w:r w:rsidRPr="00237D9F">
              <w:rPr>
                <w:rFonts w:ascii="Comic Sans MS" w:hAnsi="Comic Sans MS"/>
              </w:rPr>
              <w:t xml:space="preserve"> topic focusing on </w:t>
            </w:r>
            <w:r w:rsidR="00CA1F76">
              <w:rPr>
                <w:rFonts w:ascii="Comic Sans MS" w:hAnsi="Comic Sans MS"/>
              </w:rPr>
              <w:t>electricity</w:t>
            </w:r>
            <w:r w:rsidRPr="00237D9F">
              <w:rPr>
                <w:rFonts w:ascii="Comic Sans MS" w:hAnsi="Comic Sans MS"/>
              </w:rPr>
              <w:t xml:space="preserve">. </w:t>
            </w:r>
          </w:p>
          <w:p w14:paraId="5D1A3846" w14:textId="42135FA0" w:rsidR="00A941C6" w:rsidRDefault="003E5290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>We wil</w:t>
            </w:r>
            <w:r w:rsidR="000A3EF5">
              <w:rPr>
                <w:rFonts w:ascii="Comic Sans MS" w:hAnsi="Comic Sans MS"/>
              </w:rPr>
              <w:t>l learn what electricity is and how it is used.</w:t>
            </w:r>
          </w:p>
          <w:p w14:paraId="77BCE1CE" w14:textId="1E4348E1" w:rsidR="000A3EF5" w:rsidRPr="00237D9F" w:rsidRDefault="000A3EF5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will then go on to create our own circuits</w:t>
            </w:r>
            <w:r w:rsidR="0010766D">
              <w:rPr>
                <w:rFonts w:ascii="Comic Sans MS" w:hAnsi="Comic Sans MS"/>
              </w:rPr>
              <w:t>, understanding what makes them work and the different elements involved.</w:t>
            </w:r>
          </w:p>
        </w:tc>
        <w:tc>
          <w:tcPr>
            <w:tcW w:w="3855" w:type="dxa"/>
          </w:tcPr>
          <w:p w14:paraId="743E262F" w14:textId="7257D920" w:rsidR="00086AC9" w:rsidRDefault="00086AC9" w:rsidP="00BB6CA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key question this half term is, </w:t>
            </w:r>
            <w:r w:rsidRPr="00086AC9">
              <w:rPr>
                <w:rFonts w:ascii="Comic Sans MS" w:hAnsi="Comic Sans MS"/>
                <w:i/>
                <w:iCs/>
              </w:rPr>
              <w:t>‘What is my duty and how do I know?’</w:t>
            </w:r>
            <w:r w:rsidRPr="00086AC9">
              <w:rPr>
                <w:rFonts w:ascii="Comic Sans MS" w:hAnsi="Comic Sans MS"/>
              </w:rPr>
              <w:t xml:space="preserve"> </w:t>
            </w:r>
          </w:p>
          <w:p w14:paraId="242F8C15" w14:textId="098C34E3" w:rsidR="00A941C6" w:rsidRPr="00237D9F" w:rsidRDefault="00BB6CA6" w:rsidP="00086AC9">
            <w:pPr>
              <w:jc w:val="center"/>
              <w:rPr>
                <w:rFonts w:ascii="Comic Sans MS" w:hAnsi="Comic Sans MS"/>
              </w:rPr>
            </w:pPr>
            <w:r w:rsidRPr="00BB6CA6">
              <w:rPr>
                <w:rFonts w:ascii="Comic Sans MS" w:hAnsi="Comic Sans MS"/>
              </w:rPr>
              <w:t>By the end of this unit, pupils should better understand Sikh perspectives on duty and service and how</w:t>
            </w:r>
            <w:r w:rsidR="00086AC9">
              <w:rPr>
                <w:rFonts w:ascii="Comic Sans MS" w:hAnsi="Comic Sans MS"/>
              </w:rPr>
              <w:t xml:space="preserve"> </w:t>
            </w:r>
            <w:r w:rsidRPr="00BB6CA6">
              <w:rPr>
                <w:rFonts w:ascii="Comic Sans MS" w:hAnsi="Comic Sans MS"/>
              </w:rPr>
              <w:t>these relate to historical context and Sikh sources of authority</w:t>
            </w:r>
          </w:p>
        </w:tc>
        <w:tc>
          <w:tcPr>
            <w:tcW w:w="3855" w:type="dxa"/>
          </w:tcPr>
          <w:p w14:paraId="0F7E9EF0" w14:textId="77777777" w:rsidR="006254DF" w:rsidRDefault="00965123" w:rsidP="00367B48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 xml:space="preserve">‘Being in my world’ is our first topic this year. </w:t>
            </w:r>
          </w:p>
          <w:p w14:paraId="3F47D717" w14:textId="77777777" w:rsidR="006254DF" w:rsidRDefault="006254DF" w:rsidP="00367B48">
            <w:pPr>
              <w:jc w:val="center"/>
              <w:rPr>
                <w:rFonts w:ascii="Comic Sans MS" w:hAnsi="Comic Sans MS"/>
              </w:rPr>
            </w:pPr>
          </w:p>
          <w:p w14:paraId="4F1DB900" w14:textId="07A425B9" w:rsidR="00965123" w:rsidRPr="00237D9F" w:rsidRDefault="00965123" w:rsidP="00367B48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>We will be setting personal goals, looking at our own identities and challenges and will also discuss rules, rights and responsibilities which will coincide with our school values.</w:t>
            </w:r>
          </w:p>
        </w:tc>
      </w:tr>
      <w:tr w:rsidR="00A941C6" w:rsidRPr="00237D9F" w14:paraId="003D9C5C" w14:textId="77777777" w:rsidTr="00237D9F">
        <w:tc>
          <w:tcPr>
            <w:tcW w:w="3855" w:type="dxa"/>
          </w:tcPr>
          <w:p w14:paraId="7AE05949" w14:textId="30429DA3" w:rsidR="00A941C6" w:rsidRPr="00A367F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367FF">
              <w:rPr>
                <w:rFonts w:ascii="Comic Sans MS" w:hAnsi="Comic Sans MS"/>
                <w:b/>
                <w:bCs/>
              </w:rPr>
              <w:t>P.E.</w:t>
            </w:r>
          </w:p>
        </w:tc>
        <w:tc>
          <w:tcPr>
            <w:tcW w:w="3855" w:type="dxa"/>
          </w:tcPr>
          <w:p w14:paraId="0BCE4C3E" w14:textId="53BFD57A" w:rsidR="00A941C6" w:rsidRPr="00A367F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367FF">
              <w:rPr>
                <w:rFonts w:ascii="Comic Sans MS" w:hAnsi="Comic Sans MS"/>
                <w:b/>
                <w:bCs/>
              </w:rPr>
              <w:t>Music/Spanish</w:t>
            </w:r>
          </w:p>
        </w:tc>
        <w:tc>
          <w:tcPr>
            <w:tcW w:w="3855" w:type="dxa"/>
          </w:tcPr>
          <w:p w14:paraId="044FB0C8" w14:textId="2FAD3F74" w:rsidR="00A941C6" w:rsidRPr="00A367FF" w:rsidRDefault="00A941C6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367FF">
              <w:rPr>
                <w:rFonts w:ascii="Comic Sans MS" w:hAnsi="Comic Sans MS"/>
                <w:b/>
                <w:bCs/>
              </w:rPr>
              <w:t>Art/D.T.</w:t>
            </w:r>
          </w:p>
        </w:tc>
      </w:tr>
      <w:tr w:rsidR="00237D9F" w:rsidRPr="00237D9F" w14:paraId="4E65DDCA" w14:textId="77777777" w:rsidTr="00237D9F">
        <w:tc>
          <w:tcPr>
            <w:tcW w:w="3855" w:type="dxa"/>
          </w:tcPr>
          <w:p w14:paraId="0A2F5CF4" w14:textId="77777777" w:rsidR="005351D9" w:rsidRDefault="00E026A1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 xml:space="preserve">We are starting the term off learning </w:t>
            </w:r>
            <w:r w:rsidR="000C0B6C">
              <w:rPr>
                <w:rFonts w:ascii="Comic Sans MS" w:hAnsi="Comic Sans MS"/>
              </w:rPr>
              <w:t>basketball</w:t>
            </w:r>
            <w:r w:rsidRPr="00237D9F">
              <w:rPr>
                <w:rFonts w:ascii="Comic Sans MS" w:hAnsi="Comic Sans MS"/>
              </w:rPr>
              <w:t xml:space="preserve"> skills. </w:t>
            </w:r>
          </w:p>
          <w:p w14:paraId="6EF15986" w14:textId="77777777" w:rsidR="006254DF" w:rsidRDefault="006254DF" w:rsidP="00237D9F">
            <w:pPr>
              <w:jc w:val="center"/>
              <w:rPr>
                <w:rFonts w:ascii="Comic Sans MS" w:hAnsi="Comic Sans MS"/>
              </w:rPr>
            </w:pPr>
          </w:p>
          <w:p w14:paraId="76C4A8BD" w14:textId="1A3087A5" w:rsidR="00A941C6" w:rsidRPr="00237D9F" w:rsidRDefault="00E026A1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>This will involve using hand-eye coordination, balance</w:t>
            </w:r>
            <w:r w:rsidR="00AD1969">
              <w:rPr>
                <w:rFonts w:ascii="Comic Sans MS" w:hAnsi="Comic Sans MS"/>
              </w:rPr>
              <w:t xml:space="preserve">, agility and </w:t>
            </w:r>
            <w:r w:rsidR="00A4711F">
              <w:rPr>
                <w:rFonts w:ascii="Comic Sans MS" w:hAnsi="Comic Sans MS"/>
              </w:rPr>
              <w:t>ball control</w:t>
            </w:r>
            <w:r w:rsidR="00AD1969">
              <w:rPr>
                <w:rFonts w:ascii="Comic Sans MS" w:hAnsi="Comic Sans MS"/>
              </w:rPr>
              <w:t>,</w:t>
            </w:r>
            <w:r w:rsidRPr="00237D9F">
              <w:rPr>
                <w:rFonts w:ascii="Comic Sans MS" w:hAnsi="Comic Sans MS"/>
              </w:rPr>
              <w:t xml:space="preserve"> a</w:t>
            </w:r>
            <w:r w:rsidR="00A4711F">
              <w:rPr>
                <w:rFonts w:ascii="Comic Sans MS" w:hAnsi="Comic Sans MS"/>
              </w:rPr>
              <w:t xml:space="preserve">s well as </w:t>
            </w:r>
            <w:r w:rsidRPr="00237D9F">
              <w:rPr>
                <w:rFonts w:ascii="Comic Sans MS" w:hAnsi="Comic Sans MS"/>
              </w:rPr>
              <w:t>learn</w:t>
            </w:r>
            <w:r w:rsidR="00AD1969">
              <w:rPr>
                <w:rFonts w:ascii="Comic Sans MS" w:hAnsi="Comic Sans MS"/>
              </w:rPr>
              <w:t>ing</w:t>
            </w:r>
            <w:r w:rsidRPr="00237D9F">
              <w:rPr>
                <w:rFonts w:ascii="Comic Sans MS" w:hAnsi="Comic Sans MS"/>
              </w:rPr>
              <w:t xml:space="preserve"> how to </w:t>
            </w:r>
            <w:r w:rsidR="000C0B6C">
              <w:rPr>
                <w:rFonts w:ascii="Comic Sans MS" w:hAnsi="Comic Sans MS"/>
              </w:rPr>
              <w:t>work as a team</w:t>
            </w:r>
            <w:r w:rsidR="00AD1969">
              <w:rPr>
                <w:rFonts w:ascii="Comic Sans MS" w:hAnsi="Comic Sans MS"/>
              </w:rPr>
              <w:t>.</w:t>
            </w:r>
          </w:p>
        </w:tc>
        <w:tc>
          <w:tcPr>
            <w:tcW w:w="3855" w:type="dxa"/>
          </w:tcPr>
          <w:p w14:paraId="0046F087" w14:textId="43777172" w:rsidR="00A941C6" w:rsidRPr="00237D9F" w:rsidRDefault="00E026A1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 xml:space="preserve">In music, we will be learning </w:t>
            </w:r>
            <w:r w:rsidR="00464BB6">
              <w:rPr>
                <w:rFonts w:ascii="Comic Sans MS" w:hAnsi="Comic Sans MS"/>
              </w:rPr>
              <w:t xml:space="preserve">how to change </w:t>
            </w:r>
            <w:r w:rsidR="00431A6B">
              <w:rPr>
                <w:rFonts w:ascii="Comic Sans MS" w:hAnsi="Comic Sans MS"/>
              </w:rPr>
              <w:t xml:space="preserve">a composition as well as responding to an </w:t>
            </w:r>
            <w:r w:rsidR="00A72568">
              <w:rPr>
                <w:rFonts w:ascii="Comic Sans MS" w:hAnsi="Comic Sans MS"/>
              </w:rPr>
              <w:t>animation on mountains.</w:t>
            </w:r>
          </w:p>
          <w:p w14:paraId="718A510B" w14:textId="1D46BC8B" w:rsidR="00E026A1" w:rsidRPr="00237D9F" w:rsidRDefault="00E026A1" w:rsidP="00237D9F">
            <w:pPr>
              <w:jc w:val="center"/>
              <w:rPr>
                <w:rFonts w:ascii="Comic Sans MS" w:hAnsi="Comic Sans MS"/>
              </w:rPr>
            </w:pPr>
            <w:r w:rsidRPr="00237D9F">
              <w:rPr>
                <w:rFonts w:ascii="Comic Sans MS" w:hAnsi="Comic Sans MS"/>
              </w:rPr>
              <w:t xml:space="preserve">In Spanish, we will be learning how to say </w:t>
            </w:r>
            <w:r w:rsidR="00A72568">
              <w:rPr>
                <w:rFonts w:ascii="Comic Sans MS" w:hAnsi="Comic Sans MS"/>
              </w:rPr>
              <w:t xml:space="preserve">different animals and how to put them in </w:t>
            </w:r>
            <w:r w:rsidR="00E0017C">
              <w:rPr>
                <w:rFonts w:ascii="Comic Sans MS" w:hAnsi="Comic Sans MS"/>
              </w:rPr>
              <w:t>a sentence.</w:t>
            </w:r>
          </w:p>
        </w:tc>
        <w:tc>
          <w:tcPr>
            <w:tcW w:w="3855" w:type="dxa"/>
          </w:tcPr>
          <w:p w14:paraId="405AA226" w14:textId="77777777" w:rsidR="004B0234" w:rsidRDefault="004B0234" w:rsidP="00237D9F">
            <w:pPr>
              <w:jc w:val="center"/>
              <w:rPr>
                <w:rFonts w:ascii="Comic Sans MS" w:hAnsi="Comic Sans MS"/>
              </w:rPr>
            </w:pPr>
          </w:p>
          <w:p w14:paraId="737C14C0" w14:textId="448513EF" w:rsidR="00A941C6" w:rsidRDefault="00E0017C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half term </w:t>
            </w:r>
            <w:r w:rsidR="00FC7C8A">
              <w:rPr>
                <w:rFonts w:ascii="Comic Sans MS" w:hAnsi="Comic Sans MS"/>
              </w:rPr>
              <w:t>will have an art focus.</w:t>
            </w:r>
            <w:r w:rsidR="0016428D">
              <w:rPr>
                <w:rFonts w:ascii="Comic Sans MS" w:hAnsi="Comic Sans MS"/>
              </w:rPr>
              <w:t xml:space="preserve"> </w:t>
            </w:r>
          </w:p>
          <w:p w14:paraId="5B2E3B7F" w14:textId="77777777" w:rsidR="006254DF" w:rsidRDefault="006254DF" w:rsidP="00237D9F">
            <w:pPr>
              <w:jc w:val="center"/>
              <w:rPr>
                <w:rFonts w:ascii="Comic Sans MS" w:hAnsi="Comic Sans MS"/>
              </w:rPr>
            </w:pPr>
          </w:p>
          <w:p w14:paraId="625412E6" w14:textId="0AAE580C" w:rsidR="0016428D" w:rsidRPr="00237D9F" w:rsidRDefault="0016428D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will </w:t>
            </w:r>
            <w:r w:rsidR="00FC7C8A">
              <w:rPr>
                <w:rFonts w:ascii="Comic Sans MS" w:hAnsi="Comic Sans MS"/>
              </w:rPr>
              <w:t>be using paint and mixed media</w:t>
            </w:r>
            <w:r w:rsidR="006254DF">
              <w:rPr>
                <w:rFonts w:ascii="Comic Sans MS" w:hAnsi="Comic Sans MS"/>
              </w:rPr>
              <w:t xml:space="preserve"> to explore light and dark.</w:t>
            </w:r>
          </w:p>
        </w:tc>
      </w:tr>
      <w:tr w:rsidR="00237D9F" w:rsidRPr="00237D9F" w14:paraId="3EDDB4D8" w14:textId="77777777" w:rsidTr="00237D9F">
        <w:tc>
          <w:tcPr>
            <w:tcW w:w="11565" w:type="dxa"/>
            <w:gridSpan w:val="3"/>
          </w:tcPr>
          <w:p w14:paraId="6588742C" w14:textId="59EFEEFE" w:rsidR="00237D9F" w:rsidRPr="00A367FF" w:rsidRDefault="00237D9F" w:rsidP="00237D9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367FF">
              <w:rPr>
                <w:rFonts w:ascii="Comic Sans MS" w:hAnsi="Comic Sans MS"/>
                <w:b/>
                <w:bCs/>
              </w:rPr>
              <w:t>Homework</w:t>
            </w:r>
          </w:p>
        </w:tc>
      </w:tr>
      <w:tr w:rsidR="00237D9F" w:rsidRPr="00237D9F" w14:paraId="43CC954C" w14:textId="77777777" w:rsidTr="00237D9F">
        <w:tc>
          <w:tcPr>
            <w:tcW w:w="11565" w:type="dxa"/>
            <w:gridSpan w:val="3"/>
          </w:tcPr>
          <w:p w14:paraId="7AC19D8F" w14:textId="01E4B6DB" w:rsidR="00C06FCB" w:rsidRDefault="00237D9F" w:rsidP="00086A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Weekly spellings will be </w:t>
            </w:r>
            <w:r w:rsidRPr="00C06FCB">
              <w:rPr>
                <w:rFonts w:ascii="Comic Sans MS" w:hAnsi="Comic Sans MS"/>
                <w:b/>
                <w:bCs/>
              </w:rPr>
              <w:t xml:space="preserve">set every </w:t>
            </w:r>
            <w:r w:rsidR="00DE5D0D" w:rsidRPr="00C06FCB">
              <w:rPr>
                <w:rFonts w:ascii="Comic Sans MS" w:hAnsi="Comic Sans MS"/>
                <w:b/>
                <w:bCs/>
              </w:rPr>
              <w:t>Mon</w:t>
            </w:r>
            <w:r w:rsidRPr="00C06FCB">
              <w:rPr>
                <w:rFonts w:ascii="Comic Sans MS" w:hAnsi="Comic Sans MS"/>
                <w:b/>
                <w:bCs/>
              </w:rPr>
              <w:t>day</w:t>
            </w:r>
            <w:r>
              <w:rPr>
                <w:rFonts w:ascii="Comic Sans MS" w:hAnsi="Comic Sans MS"/>
              </w:rPr>
              <w:t xml:space="preserve"> with the tests being on </w:t>
            </w:r>
            <w:r w:rsidR="00DE5D0D">
              <w:rPr>
                <w:rFonts w:ascii="Comic Sans MS" w:hAnsi="Comic Sans MS"/>
              </w:rPr>
              <w:t>Mon</w:t>
            </w:r>
            <w:r>
              <w:rPr>
                <w:rFonts w:ascii="Comic Sans MS" w:hAnsi="Comic Sans MS"/>
              </w:rPr>
              <w:t xml:space="preserve">day afternoons. Paper copies will be sent home as well as them being uploaded on to Dojo. </w:t>
            </w:r>
          </w:p>
          <w:p w14:paraId="09432001" w14:textId="77777777" w:rsidR="00C06FCB" w:rsidRDefault="00237D9F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Weekly homework includes </w:t>
            </w:r>
            <w:r w:rsidRPr="004B58E1">
              <w:rPr>
                <w:rFonts w:ascii="Comic Sans MS" w:hAnsi="Comic Sans MS"/>
                <w:u w:val="single"/>
              </w:rPr>
              <w:t>reading</w:t>
            </w:r>
            <w:r>
              <w:rPr>
                <w:rFonts w:ascii="Comic Sans MS" w:hAnsi="Comic Sans MS"/>
              </w:rPr>
              <w:t xml:space="preserve"> at home (please do record in reading records) ideally at least three times a week, times table practise on </w:t>
            </w:r>
            <w:r w:rsidRPr="004B58E1">
              <w:rPr>
                <w:rFonts w:ascii="Comic Sans MS" w:hAnsi="Comic Sans MS"/>
                <w:u w:val="single"/>
              </w:rPr>
              <w:t>Times Table Rockstars</w:t>
            </w:r>
            <w:r>
              <w:rPr>
                <w:rFonts w:ascii="Comic Sans MS" w:hAnsi="Comic Sans MS"/>
              </w:rPr>
              <w:t xml:space="preserve"> and </w:t>
            </w:r>
            <w:r w:rsidRPr="004B58E1">
              <w:rPr>
                <w:rFonts w:ascii="Comic Sans MS" w:hAnsi="Comic Sans MS"/>
                <w:u w:val="single"/>
              </w:rPr>
              <w:t>spelling practise</w:t>
            </w:r>
            <w:r>
              <w:rPr>
                <w:rFonts w:ascii="Comic Sans MS" w:hAnsi="Comic Sans MS"/>
              </w:rPr>
              <w:t xml:space="preserve">. </w:t>
            </w:r>
          </w:p>
          <w:p w14:paraId="0BE638D5" w14:textId="77777777" w:rsidR="00C06FCB" w:rsidRDefault="00C06FCB" w:rsidP="00237D9F">
            <w:pPr>
              <w:jc w:val="center"/>
              <w:rPr>
                <w:rFonts w:ascii="Comic Sans MS" w:hAnsi="Comic Sans MS"/>
              </w:rPr>
            </w:pPr>
          </w:p>
          <w:p w14:paraId="60D0C2C3" w14:textId="6F2F7D48" w:rsidR="00237D9F" w:rsidRDefault="00237D9F" w:rsidP="00237D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will also be sending home some </w:t>
            </w:r>
            <w:r w:rsidRPr="00A71F59">
              <w:rPr>
                <w:rFonts w:ascii="Comic Sans MS" w:hAnsi="Comic Sans MS"/>
                <w:u w:val="single"/>
              </w:rPr>
              <w:t>topic homework</w:t>
            </w:r>
            <w:r>
              <w:rPr>
                <w:rFonts w:ascii="Comic Sans MS" w:hAnsi="Comic Sans MS"/>
              </w:rPr>
              <w:t xml:space="preserve"> tasks for you to choose from. These will link to our H</w:t>
            </w:r>
            <w:r w:rsidR="00C06FCB">
              <w:rPr>
                <w:rFonts w:ascii="Comic Sans MS" w:hAnsi="Comic Sans MS"/>
              </w:rPr>
              <w:t>istory, Geography</w:t>
            </w:r>
            <w:r>
              <w:rPr>
                <w:rFonts w:ascii="Comic Sans MS" w:hAnsi="Comic Sans MS"/>
              </w:rPr>
              <w:t xml:space="preserve">, Science, R.E., </w:t>
            </w:r>
            <w:r w:rsidR="00C06FCB"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.S.H.E. or Art</w:t>
            </w:r>
            <w:r w:rsidR="00C06FCB">
              <w:rPr>
                <w:rFonts w:ascii="Comic Sans MS" w:hAnsi="Comic Sans MS"/>
              </w:rPr>
              <w:t>/D.T.</w:t>
            </w:r>
            <w:r>
              <w:rPr>
                <w:rFonts w:ascii="Comic Sans MS" w:hAnsi="Comic Sans MS"/>
              </w:rPr>
              <w:t xml:space="preserve"> focuses. You are not expected to complete all of </w:t>
            </w:r>
            <w:proofErr w:type="gramStart"/>
            <w:r>
              <w:rPr>
                <w:rFonts w:ascii="Comic Sans MS" w:hAnsi="Comic Sans MS"/>
              </w:rPr>
              <w:t>them</w:t>
            </w:r>
            <w:proofErr w:type="gramEnd"/>
            <w:r>
              <w:rPr>
                <w:rFonts w:ascii="Comic Sans MS" w:hAnsi="Comic Sans MS"/>
              </w:rPr>
              <w:t xml:space="preserve"> and these will run for the entire half term.</w:t>
            </w:r>
          </w:p>
        </w:tc>
      </w:tr>
    </w:tbl>
    <w:p w14:paraId="5E8AC799" w14:textId="26F040BD" w:rsidR="00411CE0" w:rsidRDefault="00411CE0" w:rsidP="00237D9F"/>
    <w:sectPr w:rsidR="00411CE0" w:rsidSect="00A941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1C6"/>
    <w:rsid w:val="00010A6A"/>
    <w:rsid w:val="00086AC9"/>
    <w:rsid w:val="000A3EF5"/>
    <w:rsid w:val="000C0B6C"/>
    <w:rsid w:val="0010766D"/>
    <w:rsid w:val="00111C65"/>
    <w:rsid w:val="0012354D"/>
    <w:rsid w:val="00146352"/>
    <w:rsid w:val="0016428D"/>
    <w:rsid w:val="001C4493"/>
    <w:rsid w:val="00207D04"/>
    <w:rsid w:val="002159E8"/>
    <w:rsid w:val="002212C3"/>
    <w:rsid w:val="00237D9F"/>
    <w:rsid w:val="002B0D43"/>
    <w:rsid w:val="00330AC4"/>
    <w:rsid w:val="00354C18"/>
    <w:rsid w:val="00367B48"/>
    <w:rsid w:val="003C1E19"/>
    <w:rsid w:val="003E5290"/>
    <w:rsid w:val="00411CE0"/>
    <w:rsid w:val="00431A6B"/>
    <w:rsid w:val="00457786"/>
    <w:rsid w:val="00464BB6"/>
    <w:rsid w:val="00495FDF"/>
    <w:rsid w:val="004B0234"/>
    <w:rsid w:val="004B58E1"/>
    <w:rsid w:val="004E6076"/>
    <w:rsid w:val="005351D9"/>
    <w:rsid w:val="006254DF"/>
    <w:rsid w:val="00630552"/>
    <w:rsid w:val="006556DB"/>
    <w:rsid w:val="006654E1"/>
    <w:rsid w:val="006C37CB"/>
    <w:rsid w:val="007F62FE"/>
    <w:rsid w:val="00805598"/>
    <w:rsid w:val="008203C4"/>
    <w:rsid w:val="00875792"/>
    <w:rsid w:val="00965123"/>
    <w:rsid w:val="009C06F4"/>
    <w:rsid w:val="00A367FF"/>
    <w:rsid w:val="00A4711F"/>
    <w:rsid w:val="00A716ED"/>
    <w:rsid w:val="00A71922"/>
    <w:rsid w:val="00A71F59"/>
    <w:rsid w:val="00A72568"/>
    <w:rsid w:val="00A941C6"/>
    <w:rsid w:val="00AD1969"/>
    <w:rsid w:val="00B509CB"/>
    <w:rsid w:val="00BB6CA6"/>
    <w:rsid w:val="00BC652F"/>
    <w:rsid w:val="00C06FCB"/>
    <w:rsid w:val="00CA1F76"/>
    <w:rsid w:val="00CA608A"/>
    <w:rsid w:val="00CB2905"/>
    <w:rsid w:val="00D15944"/>
    <w:rsid w:val="00D90C33"/>
    <w:rsid w:val="00DE5D0D"/>
    <w:rsid w:val="00E0017C"/>
    <w:rsid w:val="00E026A1"/>
    <w:rsid w:val="00E402DF"/>
    <w:rsid w:val="00EE735C"/>
    <w:rsid w:val="00F53CAF"/>
    <w:rsid w:val="00FA4291"/>
    <w:rsid w:val="00FC7C8A"/>
    <w:rsid w:val="00FD0213"/>
    <w:rsid w:val="00FE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54445"/>
  <w15:chartTrackingRefBased/>
  <w15:docId w15:val="{CDBA9532-FD2A-4D22-8F17-89568743F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4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4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41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4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41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4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4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4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4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41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41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41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41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41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41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41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41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41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4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4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4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4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4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41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41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41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4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41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41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b73c61-13a3-4b1c-b488-1ca4dbf3aad8" xsi:nil="true"/>
    <lcf76f155ced4ddcb4097134ff3c332f xmlns="5b75fd81-38fc-44e2-8045-9e50a29878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C4FA7ED07E5468115BAD5BE25BBC9" ma:contentTypeVersion="16" ma:contentTypeDescription="Create a new document." ma:contentTypeScope="" ma:versionID="a4386cf9cc0eff6d4f249adb3781c4e0">
  <xsd:schema xmlns:xsd="http://www.w3.org/2001/XMLSchema" xmlns:xs="http://www.w3.org/2001/XMLSchema" xmlns:p="http://schemas.microsoft.com/office/2006/metadata/properties" xmlns:ns2="5b75fd81-38fc-44e2-8045-9e50a29878d4" xmlns:ns3="cbb73c61-13a3-4b1c-b488-1ca4dbf3aad8" targetNamespace="http://schemas.microsoft.com/office/2006/metadata/properties" ma:root="true" ma:fieldsID="0535a7dfdf1f4302e07912d265e4edac" ns2:_="" ns3:_="">
    <xsd:import namespace="5b75fd81-38fc-44e2-8045-9e50a29878d4"/>
    <xsd:import namespace="cbb73c61-13a3-4b1c-b488-1ca4dbf3a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5fd81-38fc-44e2-8045-9e50a29878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0df41d-19fa-480e-a4bb-e7f2c923cb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3c61-13a3-4b1c-b488-1ca4dbf3a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155a007-dd09-4e97-b73a-fa2987d0e0c8}" ma:internalName="TaxCatchAll" ma:showField="CatchAllData" ma:web="cbb73c61-13a3-4b1c-b488-1ca4dbf3a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644CB5-CE5D-4A93-B22E-0605EA428B94}">
  <ds:schemaRefs>
    <ds:schemaRef ds:uri="http://schemas.microsoft.com/office/2006/metadata/properties"/>
    <ds:schemaRef ds:uri="http://schemas.microsoft.com/office/infopath/2007/PartnerControls"/>
    <ds:schemaRef ds:uri="cbb73c61-13a3-4b1c-b488-1ca4dbf3aad8"/>
    <ds:schemaRef ds:uri="5b75fd81-38fc-44e2-8045-9e50a29878d4"/>
  </ds:schemaRefs>
</ds:datastoreItem>
</file>

<file path=customXml/itemProps2.xml><?xml version="1.0" encoding="utf-8"?>
<ds:datastoreItem xmlns:ds="http://schemas.openxmlformats.org/officeDocument/2006/customXml" ds:itemID="{B2B870D1-B4C7-4AD3-951C-4A13AC29DF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7AD8C5-DE97-4611-94B4-0936251A2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75fd81-38fc-44e2-8045-9e50a29878d4"/>
    <ds:schemaRef ds:uri="cbb73c61-13a3-4b1c-b488-1ca4dbf3a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Dean</dc:creator>
  <cp:keywords/>
  <dc:description/>
  <cp:lastModifiedBy>Emily Dean</cp:lastModifiedBy>
  <cp:revision>53</cp:revision>
  <dcterms:created xsi:type="dcterms:W3CDTF">2024-09-21T16:55:00Z</dcterms:created>
  <dcterms:modified xsi:type="dcterms:W3CDTF">2025-09-03T18:04:00Z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0x010100FF5C4FA7ED07E5468115BAD5BE25BBC9</vt:lpwstr>
  </property>
  <property fmtid="{D5CDD505-2E9C-101B-9397-08002B2CF9AE}" pid="3" name="MediaServiceImageTags">
    <vt:lpwstr/>
  </property>
</Properties>
</file>